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B5E" w:rsidRPr="001E2A4C" w:rsidRDefault="00050D05" w:rsidP="00050D05">
      <w:pPr>
        <w:jc w:val="center"/>
        <w:rPr>
          <w:rFonts w:ascii="ＭＳ ゴシック" w:eastAsia="ＭＳ ゴシック" w:hAnsi="ＭＳ ゴシック"/>
          <w:sz w:val="28"/>
          <w:bdr w:val="single" w:sz="4" w:space="0" w:color="auto"/>
          <w:shd w:val="pct15" w:color="auto" w:fill="FFFFFF"/>
        </w:rPr>
      </w:pPr>
      <w:r w:rsidRPr="001E2A4C">
        <w:rPr>
          <w:rFonts w:ascii="ＭＳ ゴシック" w:eastAsia="ＭＳ ゴシック" w:hAnsi="ＭＳ ゴシック" w:hint="eastAsia"/>
          <w:sz w:val="28"/>
          <w:bdr w:val="single" w:sz="4" w:space="0" w:color="auto"/>
          <w:shd w:val="pct15" w:color="auto" w:fill="FFFFFF"/>
        </w:rPr>
        <w:t>環境センター施設見学事後アンケート</w:t>
      </w:r>
    </w:p>
    <w:p w:rsidR="00050D05" w:rsidRPr="001E2A4C" w:rsidRDefault="00050D05" w:rsidP="00050D05">
      <w:pPr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 w:rsidRPr="001E2A4C">
        <w:rPr>
          <w:rFonts w:ascii="ＭＳ ゴシック" w:eastAsia="ＭＳ ゴシック" w:hAnsi="ＭＳ ゴシック" w:hint="eastAsia"/>
          <w:sz w:val="24"/>
        </w:rPr>
        <w:t>この</w:t>
      </w:r>
      <w:r w:rsidR="002E61CC">
        <w:rPr>
          <w:rFonts w:ascii="ＭＳ ゴシック" w:eastAsia="ＭＳ ゴシック" w:hAnsi="ＭＳ ゴシック" w:hint="eastAsia"/>
          <w:sz w:val="24"/>
        </w:rPr>
        <w:t>たび</w:t>
      </w:r>
      <w:r w:rsidRPr="001E2A4C">
        <w:rPr>
          <w:rFonts w:ascii="ＭＳ ゴシック" w:eastAsia="ＭＳ ゴシック" w:hAnsi="ＭＳ ゴシック" w:hint="eastAsia"/>
          <w:sz w:val="24"/>
        </w:rPr>
        <w:t>は、千歳市環境センターを見学していただき、ありがとうございました。</w:t>
      </w:r>
    </w:p>
    <w:p w:rsidR="00050D05" w:rsidRPr="001E2A4C" w:rsidRDefault="002E61CC" w:rsidP="00050D05">
      <w:pPr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今後において、</w:t>
      </w:r>
      <w:r w:rsidRPr="001E2A4C">
        <w:rPr>
          <w:rFonts w:ascii="ＭＳ ゴシック" w:eastAsia="ＭＳ ゴシック" w:hAnsi="ＭＳ ゴシック" w:hint="eastAsia"/>
          <w:sz w:val="24"/>
        </w:rPr>
        <w:t>より良い施設見学を行うための参考</w:t>
      </w:r>
      <w:r>
        <w:rPr>
          <w:rFonts w:ascii="ＭＳ ゴシック" w:eastAsia="ＭＳ ゴシック" w:hAnsi="ＭＳ ゴシック" w:hint="eastAsia"/>
          <w:sz w:val="24"/>
        </w:rPr>
        <w:t>とするため、</w:t>
      </w:r>
      <w:r w:rsidR="00050D05" w:rsidRPr="001E2A4C">
        <w:rPr>
          <w:rFonts w:ascii="ＭＳ ゴシック" w:eastAsia="ＭＳ ゴシック" w:hAnsi="ＭＳ ゴシック" w:hint="eastAsia"/>
          <w:sz w:val="24"/>
        </w:rPr>
        <w:t>お手数ですが、</w:t>
      </w:r>
      <w:r>
        <w:rPr>
          <w:rFonts w:ascii="ＭＳ ゴシック" w:eastAsia="ＭＳ ゴシック" w:hAnsi="ＭＳ ゴシック" w:hint="eastAsia"/>
          <w:sz w:val="24"/>
        </w:rPr>
        <w:t>下記</w:t>
      </w:r>
      <w:r w:rsidR="00050D05" w:rsidRPr="001E2A4C">
        <w:rPr>
          <w:rFonts w:ascii="ＭＳ ゴシック" w:eastAsia="ＭＳ ゴシック" w:hAnsi="ＭＳ ゴシック" w:hint="eastAsia"/>
          <w:sz w:val="24"/>
        </w:rPr>
        <w:t>アンケートにご協力</w:t>
      </w:r>
      <w:r>
        <w:rPr>
          <w:rFonts w:ascii="ＭＳ ゴシック" w:eastAsia="ＭＳ ゴシック" w:hAnsi="ＭＳ ゴシック" w:hint="eastAsia"/>
          <w:sz w:val="24"/>
        </w:rPr>
        <w:t>をお願いいたします</w:t>
      </w:r>
      <w:r w:rsidR="00050D05" w:rsidRPr="001E2A4C">
        <w:rPr>
          <w:rFonts w:ascii="ＭＳ ゴシック" w:eastAsia="ＭＳ ゴシック" w:hAnsi="ＭＳ ゴシック" w:hint="eastAsia"/>
          <w:sz w:val="24"/>
        </w:rPr>
        <w:t>。</w:t>
      </w:r>
    </w:p>
    <w:p w:rsidR="00050D05" w:rsidRPr="001E2A4C" w:rsidRDefault="00050D05" w:rsidP="00050D05">
      <w:pPr>
        <w:jc w:val="left"/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Ind w:w="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981"/>
      </w:tblGrid>
      <w:tr w:rsidR="00B53AA5" w:rsidRPr="001E2A4C" w:rsidTr="007A1271">
        <w:trPr>
          <w:trHeight w:val="454"/>
        </w:trPr>
        <w:tc>
          <w:tcPr>
            <w:tcW w:w="1995" w:type="dxa"/>
            <w:shd w:val="clear" w:color="auto" w:fill="F2F2F2"/>
            <w:vAlign w:val="center"/>
          </w:tcPr>
          <w:p w:rsidR="00B53AA5" w:rsidRPr="001E2A4C" w:rsidRDefault="00B53AA5" w:rsidP="00B53AA5">
            <w:pPr>
              <w:rPr>
                <w:rFonts w:ascii="ＭＳ ゴシック" w:eastAsia="ＭＳ ゴシック" w:hAnsi="ＭＳ ゴシック"/>
                <w:sz w:val="24"/>
              </w:rPr>
            </w:pPr>
            <w:r w:rsidRPr="001E2A4C">
              <w:rPr>
                <w:rFonts w:ascii="ＭＳ ゴシック" w:eastAsia="ＭＳ ゴシック" w:hAnsi="ＭＳ ゴシック" w:hint="eastAsia"/>
                <w:sz w:val="24"/>
              </w:rPr>
              <w:t>団体（学校）名</w:t>
            </w:r>
          </w:p>
        </w:tc>
        <w:tc>
          <w:tcPr>
            <w:tcW w:w="4095" w:type="dxa"/>
            <w:shd w:val="clear" w:color="auto" w:fill="auto"/>
          </w:tcPr>
          <w:p w:rsidR="00B53AA5" w:rsidRPr="001E2A4C" w:rsidRDefault="00B53AA5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B53AA5" w:rsidRPr="001E2A4C" w:rsidRDefault="00B53AA5" w:rsidP="00050D05">
      <w:pPr>
        <w:jc w:val="left"/>
        <w:rPr>
          <w:rFonts w:ascii="ＭＳ ゴシック" w:eastAsia="ＭＳ ゴシック" w:hAnsi="ＭＳ ゴシック"/>
          <w:sz w:val="24"/>
          <w:bdr w:val="single" w:sz="4" w:space="0" w:color="auto"/>
          <w:shd w:val="pct15" w:color="auto" w:fill="FFFFFF"/>
        </w:rPr>
      </w:pPr>
    </w:p>
    <w:p w:rsidR="00050D05" w:rsidRPr="001E2A4C" w:rsidRDefault="00050D05" w:rsidP="00050D05">
      <w:pPr>
        <w:jc w:val="left"/>
        <w:rPr>
          <w:rFonts w:ascii="ＭＳ ゴシック" w:eastAsia="ＭＳ ゴシック" w:hAnsi="ＭＳ ゴシック"/>
          <w:sz w:val="24"/>
          <w:bdr w:val="single" w:sz="4" w:space="0" w:color="auto"/>
          <w:shd w:val="pct15" w:color="auto" w:fill="FFFFFF"/>
        </w:rPr>
      </w:pPr>
      <w:r w:rsidRPr="001E2A4C">
        <w:rPr>
          <w:rFonts w:ascii="ＭＳ ゴシック" w:eastAsia="ＭＳ ゴシック" w:hAnsi="ＭＳ ゴシック" w:hint="eastAsia"/>
          <w:sz w:val="24"/>
          <w:bdr w:val="single" w:sz="4" w:space="0" w:color="auto"/>
          <w:shd w:val="pct15" w:color="auto" w:fill="FFFFFF"/>
        </w:rPr>
        <w:t xml:space="preserve">１　</w:t>
      </w:r>
      <w:r w:rsidR="00204488">
        <w:rPr>
          <w:rFonts w:ascii="ＭＳ ゴシック" w:eastAsia="ＭＳ ゴシック" w:hAnsi="ＭＳ ゴシック" w:hint="eastAsia"/>
          <w:sz w:val="24"/>
          <w:bdr w:val="single" w:sz="4" w:space="0" w:color="auto"/>
          <w:shd w:val="pct15" w:color="auto" w:fill="FFFFFF"/>
        </w:rPr>
        <w:t>１施設にかかる</w:t>
      </w:r>
      <w:r w:rsidRPr="001E2A4C">
        <w:rPr>
          <w:rFonts w:ascii="ＭＳ ゴシック" w:eastAsia="ＭＳ ゴシック" w:hAnsi="ＭＳ ゴシック" w:hint="eastAsia"/>
          <w:sz w:val="24"/>
          <w:bdr w:val="single" w:sz="4" w:space="0" w:color="auto"/>
          <w:shd w:val="pct15" w:color="auto" w:fill="FFFFFF"/>
        </w:rPr>
        <w:t>見学時間について</w:t>
      </w:r>
    </w:p>
    <w:tbl>
      <w:tblPr>
        <w:tblW w:w="0" w:type="auto"/>
        <w:tblInd w:w="423" w:type="dxa"/>
        <w:tblLook w:val="04A0" w:firstRow="1" w:lastRow="0" w:firstColumn="1" w:lastColumn="0" w:noHBand="0" w:noVBand="1"/>
      </w:tblPr>
      <w:tblGrid>
        <w:gridCol w:w="1865"/>
        <w:gridCol w:w="1967"/>
        <w:gridCol w:w="2380"/>
        <w:gridCol w:w="1761"/>
        <w:gridCol w:w="2070"/>
      </w:tblGrid>
      <w:tr w:rsidR="00050D05" w:rsidRPr="001E2A4C" w:rsidTr="007A1271">
        <w:tc>
          <w:tcPr>
            <w:tcW w:w="1890" w:type="dxa"/>
            <w:shd w:val="clear" w:color="auto" w:fill="auto"/>
          </w:tcPr>
          <w:p w:rsidR="00050D05" w:rsidRPr="001E2A4C" w:rsidRDefault="00050D05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E2A4C">
              <w:rPr>
                <w:rFonts w:ascii="ＭＳ ゴシック" w:eastAsia="ＭＳ ゴシック" w:hAnsi="ＭＳ ゴシック" w:hint="eastAsia"/>
                <w:sz w:val="24"/>
              </w:rPr>
              <w:t>☐　長い</w:t>
            </w:r>
          </w:p>
        </w:tc>
        <w:tc>
          <w:tcPr>
            <w:tcW w:w="1995" w:type="dxa"/>
            <w:shd w:val="clear" w:color="auto" w:fill="auto"/>
          </w:tcPr>
          <w:p w:rsidR="00050D05" w:rsidRPr="001E2A4C" w:rsidRDefault="00050D05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E2A4C">
              <w:rPr>
                <w:rFonts w:ascii="ＭＳ ゴシック" w:eastAsia="ＭＳ ゴシック" w:hAnsi="ＭＳ ゴシック" w:hint="eastAsia"/>
                <w:sz w:val="24"/>
              </w:rPr>
              <w:t>☐　少し長い</w:t>
            </w:r>
          </w:p>
        </w:tc>
        <w:tc>
          <w:tcPr>
            <w:tcW w:w="2415" w:type="dxa"/>
            <w:shd w:val="clear" w:color="auto" w:fill="auto"/>
          </w:tcPr>
          <w:p w:rsidR="00050D05" w:rsidRPr="001E2A4C" w:rsidRDefault="00050D05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E2A4C">
              <w:rPr>
                <w:rFonts w:ascii="ＭＳ ゴシック" w:eastAsia="ＭＳ ゴシック" w:hAnsi="ＭＳ ゴシック" w:hint="eastAsia"/>
                <w:sz w:val="24"/>
              </w:rPr>
              <w:t>☐　ちょうど良い</w:t>
            </w:r>
          </w:p>
        </w:tc>
        <w:tc>
          <w:tcPr>
            <w:tcW w:w="1785" w:type="dxa"/>
            <w:shd w:val="clear" w:color="auto" w:fill="auto"/>
          </w:tcPr>
          <w:p w:rsidR="00050D05" w:rsidRPr="001E2A4C" w:rsidRDefault="00050D05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E2A4C">
              <w:rPr>
                <w:rFonts w:ascii="ＭＳ ゴシック" w:eastAsia="ＭＳ ゴシック" w:hAnsi="ＭＳ ゴシック" w:hint="eastAsia"/>
                <w:sz w:val="24"/>
              </w:rPr>
              <w:t>☐少し短い</w:t>
            </w:r>
          </w:p>
        </w:tc>
        <w:tc>
          <w:tcPr>
            <w:tcW w:w="2100" w:type="dxa"/>
            <w:shd w:val="clear" w:color="auto" w:fill="auto"/>
          </w:tcPr>
          <w:p w:rsidR="00050D05" w:rsidRPr="001E2A4C" w:rsidRDefault="00050D05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E2A4C">
              <w:rPr>
                <w:rFonts w:ascii="ＭＳ ゴシック" w:eastAsia="ＭＳ ゴシック" w:hAnsi="ＭＳ ゴシック" w:hint="eastAsia"/>
                <w:sz w:val="24"/>
              </w:rPr>
              <w:t>☐　短い</w:t>
            </w:r>
          </w:p>
        </w:tc>
      </w:tr>
    </w:tbl>
    <w:p w:rsidR="00050D05" w:rsidRPr="001E2A4C" w:rsidRDefault="00204488" w:rsidP="00204488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（特に長かった施設・短かった施設：　　　　　　　　　　　　　）</w:t>
      </w:r>
    </w:p>
    <w:p w:rsidR="00050D05" w:rsidRPr="001E2A4C" w:rsidRDefault="00050D05" w:rsidP="00050D05">
      <w:pPr>
        <w:jc w:val="left"/>
        <w:rPr>
          <w:rFonts w:ascii="ＭＳ ゴシック" w:eastAsia="ＭＳ ゴシック" w:hAnsi="ＭＳ ゴシック"/>
          <w:sz w:val="24"/>
          <w:bdr w:val="single" w:sz="4" w:space="0" w:color="auto"/>
          <w:shd w:val="pct15" w:color="auto" w:fill="FFFFFF"/>
        </w:rPr>
      </w:pPr>
      <w:r w:rsidRPr="001E2A4C">
        <w:rPr>
          <w:rFonts w:ascii="ＭＳ ゴシック" w:eastAsia="ＭＳ ゴシック" w:hAnsi="ＭＳ ゴシック" w:hint="eastAsia"/>
          <w:sz w:val="24"/>
          <w:bdr w:val="single" w:sz="4" w:space="0" w:color="auto"/>
          <w:shd w:val="pct15" w:color="auto" w:fill="FFFFFF"/>
        </w:rPr>
        <w:t xml:space="preserve">２　</w:t>
      </w:r>
      <w:r w:rsidR="00AF3D22" w:rsidRPr="001E2A4C">
        <w:rPr>
          <w:rFonts w:ascii="ＭＳ ゴシック" w:eastAsia="ＭＳ ゴシック" w:hAnsi="ＭＳ ゴシック" w:hint="eastAsia"/>
          <w:sz w:val="24"/>
          <w:bdr w:val="single" w:sz="4" w:space="0" w:color="auto"/>
          <w:shd w:val="pct15" w:color="auto" w:fill="FFFFFF"/>
        </w:rPr>
        <w:t>一番興味を持ったことは</w:t>
      </w:r>
      <w:r w:rsidR="00CC6E1A">
        <w:rPr>
          <w:rFonts w:ascii="ＭＳ ゴシック" w:eastAsia="ＭＳ ゴシック" w:hAnsi="ＭＳ ゴシック" w:hint="eastAsia"/>
          <w:sz w:val="24"/>
          <w:bdr w:val="single" w:sz="4" w:space="0" w:color="auto"/>
          <w:shd w:val="pct15" w:color="auto" w:fill="FFFFFF"/>
        </w:rPr>
        <w:t>何</w:t>
      </w:r>
      <w:r w:rsidR="00AF3D22" w:rsidRPr="001E2A4C">
        <w:rPr>
          <w:rFonts w:ascii="ＭＳ ゴシック" w:eastAsia="ＭＳ ゴシック" w:hAnsi="ＭＳ ゴシック" w:hint="eastAsia"/>
          <w:sz w:val="24"/>
          <w:bdr w:val="single" w:sz="4" w:space="0" w:color="auto"/>
          <w:shd w:val="pct15" w:color="auto" w:fill="FFFFFF"/>
        </w:rPr>
        <w:t>ですか？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0"/>
        <w:gridCol w:w="7035"/>
      </w:tblGrid>
      <w:tr w:rsidR="00AF3D22" w:rsidRPr="001E2A4C" w:rsidTr="007A1271">
        <w:trPr>
          <w:trHeight w:val="680"/>
        </w:trPr>
        <w:tc>
          <w:tcPr>
            <w:tcW w:w="2730" w:type="dxa"/>
            <w:shd w:val="clear" w:color="auto" w:fill="auto"/>
            <w:vAlign w:val="center"/>
          </w:tcPr>
          <w:p w:rsidR="00AF3D22" w:rsidRPr="001E2A4C" w:rsidRDefault="00AF3D22" w:rsidP="00AF3D22">
            <w:pPr>
              <w:rPr>
                <w:rFonts w:ascii="ＭＳ ゴシック" w:eastAsia="ＭＳ ゴシック" w:hAnsi="ＭＳ ゴシック"/>
                <w:sz w:val="24"/>
              </w:rPr>
            </w:pPr>
            <w:r w:rsidRPr="001E2A4C">
              <w:rPr>
                <w:rFonts w:ascii="ＭＳ ゴシック" w:eastAsia="ＭＳ ゴシック" w:hAnsi="ＭＳ ゴシック" w:hint="eastAsia"/>
                <w:sz w:val="24"/>
              </w:rPr>
              <w:t>破砕処理場</w:t>
            </w:r>
          </w:p>
        </w:tc>
        <w:tc>
          <w:tcPr>
            <w:tcW w:w="7035" w:type="dxa"/>
            <w:shd w:val="clear" w:color="auto" w:fill="auto"/>
          </w:tcPr>
          <w:p w:rsidR="00AF3D22" w:rsidRPr="001E2A4C" w:rsidRDefault="00AF3D22" w:rsidP="001E2A4C">
            <w:pPr>
              <w:jc w:val="left"/>
              <w:rPr>
                <w:rFonts w:ascii="ＭＳ ゴシック" w:eastAsia="ＭＳ ゴシック" w:hAnsi="ＭＳ ゴシック"/>
                <w:sz w:val="24"/>
                <w:bdr w:val="single" w:sz="4" w:space="0" w:color="auto"/>
                <w:shd w:val="pct15" w:color="auto" w:fill="FFFFFF"/>
              </w:rPr>
            </w:pPr>
          </w:p>
        </w:tc>
      </w:tr>
      <w:tr w:rsidR="00AF3D22" w:rsidRPr="001E2A4C" w:rsidTr="007A1271">
        <w:trPr>
          <w:trHeight w:val="680"/>
        </w:trPr>
        <w:tc>
          <w:tcPr>
            <w:tcW w:w="2730" w:type="dxa"/>
            <w:shd w:val="clear" w:color="auto" w:fill="auto"/>
            <w:vAlign w:val="center"/>
          </w:tcPr>
          <w:p w:rsidR="00AF3D22" w:rsidRPr="001E2A4C" w:rsidRDefault="00AF3D22" w:rsidP="00AF3D22">
            <w:pPr>
              <w:rPr>
                <w:rFonts w:ascii="ＭＳ ゴシック" w:eastAsia="ＭＳ ゴシック" w:hAnsi="ＭＳ ゴシック"/>
                <w:sz w:val="24"/>
              </w:rPr>
            </w:pPr>
            <w:r w:rsidRPr="001E2A4C">
              <w:rPr>
                <w:rFonts w:ascii="ＭＳ ゴシック" w:eastAsia="ＭＳ ゴシック" w:hAnsi="ＭＳ ゴシック" w:hint="eastAsia"/>
                <w:sz w:val="24"/>
              </w:rPr>
              <w:t>リサイクルセンター</w:t>
            </w:r>
          </w:p>
        </w:tc>
        <w:tc>
          <w:tcPr>
            <w:tcW w:w="7035" w:type="dxa"/>
            <w:shd w:val="clear" w:color="auto" w:fill="auto"/>
          </w:tcPr>
          <w:p w:rsidR="00AF3D22" w:rsidRPr="001E2A4C" w:rsidRDefault="00AF3D22" w:rsidP="001E2A4C">
            <w:pPr>
              <w:jc w:val="left"/>
              <w:rPr>
                <w:rFonts w:ascii="ＭＳ ゴシック" w:eastAsia="ＭＳ ゴシック" w:hAnsi="ＭＳ ゴシック"/>
                <w:sz w:val="24"/>
                <w:bdr w:val="single" w:sz="4" w:space="0" w:color="auto"/>
                <w:shd w:val="pct15" w:color="auto" w:fill="FFFFFF"/>
              </w:rPr>
            </w:pPr>
          </w:p>
        </w:tc>
      </w:tr>
    </w:tbl>
    <w:p w:rsidR="00050D05" w:rsidRPr="001E2A4C" w:rsidRDefault="00050D05" w:rsidP="00AF3D22">
      <w:pPr>
        <w:ind w:leftChars="100" w:left="210"/>
        <w:jc w:val="left"/>
        <w:rPr>
          <w:rFonts w:ascii="ＭＳ ゴシック" w:eastAsia="ＭＳ ゴシック" w:hAnsi="ＭＳ ゴシック"/>
          <w:sz w:val="24"/>
          <w:bdr w:val="single" w:sz="4" w:space="0" w:color="auto"/>
          <w:shd w:val="pct15" w:color="auto" w:fill="FFFFFF"/>
        </w:rPr>
      </w:pPr>
    </w:p>
    <w:p w:rsidR="00AF3D22" w:rsidRPr="001E2A4C" w:rsidRDefault="001432C7" w:rsidP="00454DBF">
      <w:pPr>
        <w:jc w:val="left"/>
        <w:rPr>
          <w:rFonts w:ascii="ＭＳ ゴシック" w:eastAsia="ＭＳ ゴシック" w:hAnsi="ＭＳ ゴシック"/>
          <w:sz w:val="24"/>
          <w:bdr w:val="single" w:sz="4" w:space="0" w:color="auto"/>
          <w:shd w:val="pct15" w:color="auto" w:fill="FFFFFF"/>
        </w:rPr>
      </w:pPr>
      <w:r>
        <w:rPr>
          <w:rFonts w:ascii="ＭＳ ゴシック" w:eastAsia="ＭＳ ゴシック" w:hAnsi="ＭＳ ゴシック" w:hint="eastAsia"/>
          <w:sz w:val="24"/>
          <w:bdr w:val="single" w:sz="4" w:space="0" w:color="auto"/>
          <w:shd w:val="pct15" w:color="auto" w:fill="FFFFFF"/>
        </w:rPr>
        <w:t>３　もっと説明を聞きたかった施設・機械</w:t>
      </w:r>
      <w:r w:rsidR="00454DBF" w:rsidRPr="001E2A4C">
        <w:rPr>
          <w:rFonts w:ascii="ＭＳ ゴシック" w:eastAsia="ＭＳ ゴシック" w:hAnsi="ＭＳ ゴシック" w:hint="eastAsia"/>
          <w:sz w:val="24"/>
          <w:bdr w:val="single" w:sz="4" w:space="0" w:color="auto"/>
          <w:shd w:val="pct15" w:color="auto" w:fill="FFFFFF"/>
        </w:rPr>
        <w:t>は</w:t>
      </w:r>
      <w:r w:rsidR="00CC6E1A">
        <w:rPr>
          <w:rFonts w:ascii="ＭＳ ゴシック" w:eastAsia="ＭＳ ゴシック" w:hAnsi="ＭＳ ゴシック" w:hint="eastAsia"/>
          <w:sz w:val="24"/>
          <w:bdr w:val="single" w:sz="4" w:space="0" w:color="auto"/>
          <w:shd w:val="pct15" w:color="auto" w:fill="FFFFFF"/>
        </w:rPr>
        <w:t>あります</w:t>
      </w:r>
      <w:r w:rsidR="00454DBF" w:rsidRPr="001E2A4C">
        <w:rPr>
          <w:rFonts w:ascii="ＭＳ ゴシック" w:eastAsia="ＭＳ ゴシック" w:hAnsi="ＭＳ ゴシック" w:hint="eastAsia"/>
          <w:sz w:val="24"/>
          <w:bdr w:val="single" w:sz="4" w:space="0" w:color="auto"/>
          <w:shd w:val="pct15" w:color="auto" w:fill="FFFFFF"/>
        </w:rPr>
        <w:t>か。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5"/>
      </w:tblGrid>
      <w:tr w:rsidR="00454DBF" w:rsidRPr="001E2A4C" w:rsidTr="007A1271">
        <w:trPr>
          <w:trHeight w:val="340"/>
        </w:trPr>
        <w:tc>
          <w:tcPr>
            <w:tcW w:w="9765" w:type="dxa"/>
            <w:shd w:val="clear" w:color="auto" w:fill="auto"/>
          </w:tcPr>
          <w:p w:rsidR="00454DBF" w:rsidRPr="00CC6E1A" w:rsidRDefault="00454DBF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7A1271" w:rsidRPr="001E2A4C" w:rsidRDefault="007A1271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454DBF" w:rsidRPr="001E2A4C" w:rsidRDefault="00454DBF" w:rsidP="00454DBF">
      <w:pPr>
        <w:jc w:val="left"/>
        <w:rPr>
          <w:rFonts w:ascii="ＭＳ ゴシック" w:eastAsia="ＭＳ ゴシック" w:hAnsi="ＭＳ ゴシック"/>
          <w:sz w:val="24"/>
        </w:rPr>
      </w:pPr>
    </w:p>
    <w:p w:rsidR="00454DBF" w:rsidRPr="001E2A4C" w:rsidRDefault="00454DBF" w:rsidP="00454DBF">
      <w:pPr>
        <w:jc w:val="left"/>
        <w:rPr>
          <w:rFonts w:ascii="ＭＳ ゴシック" w:eastAsia="ＭＳ ゴシック" w:hAnsi="ＭＳ ゴシック"/>
          <w:sz w:val="24"/>
          <w:bdr w:val="single" w:sz="4" w:space="0" w:color="auto"/>
          <w:shd w:val="pct15" w:color="auto" w:fill="FFFFFF"/>
        </w:rPr>
      </w:pPr>
      <w:r w:rsidRPr="001E2A4C">
        <w:rPr>
          <w:rFonts w:ascii="ＭＳ ゴシック" w:eastAsia="ＭＳ ゴシック" w:hAnsi="ＭＳ ゴシック" w:hint="eastAsia"/>
          <w:sz w:val="24"/>
          <w:bdr w:val="single" w:sz="4" w:space="0" w:color="auto"/>
          <w:shd w:val="pct15" w:color="auto" w:fill="FFFFFF"/>
        </w:rPr>
        <w:t>４　職員の説明について</w:t>
      </w:r>
    </w:p>
    <w:tbl>
      <w:tblPr>
        <w:tblW w:w="0" w:type="auto"/>
        <w:tblInd w:w="318" w:type="dxa"/>
        <w:tblLook w:val="04A0" w:firstRow="1" w:lastRow="0" w:firstColumn="1" w:lastColumn="0" w:noHBand="0" w:noVBand="1"/>
      </w:tblPr>
      <w:tblGrid>
        <w:gridCol w:w="3458"/>
        <w:gridCol w:w="3434"/>
        <w:gridCol w:w="3256"/>
      </w:tblGrid>
      <w:tr w:rsidR="00204488" w:rsidRPr="001E2A4C" w:rsidTr="00204488">
        <w:tc>
          <w:tcPr>
            <w:tcW w:w="3470" w:type="dxa"/>
            <w:shd w:val="clear" w:color="auto" w:fill="auto"/>
          </w:tcPr>
          <w:p w:rsidR="00204488" w:rsidRPr="001E2A4C" w:rsidRDefault="00204488" w:rsidP="001E2A4C">
            <w:pPr>
              <w:jc w:val="left"/>
              <w:rPr>
                <w:rFonts w:ascii="ＭＳ ゴシック" w:eastAsia="ＭＳ ゴシック" w:hAnsi="ＭＳ ゴシック"/>
                <w:sz w:val="24"/>
                <w:bdr w:val="single" w:sz="4" w:space="0" w:color="auto"/>
                <w:shd w:val="pct15" w:color="auto" w:fill="FFFFFF"/>
              </w:rPr>
            </w:pPr>
            <w:r w:rsidRPr="001E2A4C">
              <w:rPr>
                <w:rFonts w:ascii="ＭＳ ゴシック" w:eastAsia="ＭＳ ゴシック" w:hAnsi="ＭＳ ゴシック" w:hint="eastAsia"/>
                <w:sz w:val="24"/>
              </w:rPr>
              <w:t>☐　非常にわかりやすかった</w:t>
            </w:r>
          </w:p>
        </w:tc>
        <w:tc>
          <w:tcPr>
            <w:tcW w:w="3447" w:type="dxa"/>
          </w:tcPr>
          <w:p w:rsidR="00204488" w:rsidRPr="001E2A4C" w:rsidRDefault="00204488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E2A4C">
              <w:rPr>
                <w:rFonts w:ascii="ＭＳ ゴシック" w:eastAsia="ＭＳ ゴシック" w:hAnsi="ＭＳ ゴシック" w:hint="eastAsia"/>
                <w:sz w:val="24"/>
              </w:rPr>
              <w:t>☐　わかりやすかった</w:t>
            </w:r>
          </w:p>
        </w:tc>
        <w:tc>
          <w:tcPr>
            <w:tcW w:w="3268" w:type="dxa"/>
          </w:tcPr>
          <w:p w:rsidR="00204488" w:rsidRPr="001E2A4C" w:rsidRDefault="00204488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□　わかりづらかった</w:t>
            </w:r>
          </w:p>
        </w:tc>
      </w:tr>
      <w:tr w:rsidR="00204488" w:rsidRPr="001E2A4C" w:rsidTr="00433B58">
        <w:tc>
          <w:tcPr>
            <w:tcW w:w="10185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204488" w:rsidRPr="001E2A4C" w:rsidRDefault="00204488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204488">
              <w:rPr>
                <w:rFonts w:ascii="ＭＳ ゴシック" w:eastAsia="ＭＳ ゴシック" w:hAnsi="ＭＳ ゴシック" w:hint="eastAsia"/>
                <w:sz w:val="22"/>
              </w:rPr>
              <w:t>（児童への説明でわかりやすかった説明・わかりづらかった説明があれば、具体的にお願いします）</w:t>
            </w:r>
          </w:p>
        </w:tc>
      </w:tr>
      <w:tr w:rsidR="00204488" w:rsidRPr="001E2A4C" w:rsidTr="00204488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4488" w:rsidRDefault="00204488" w:rsidP="001E2A4C">
            <w:pPr>
              <w:jc w:val="left"/>
              <w:rPr>
                <w:rFonts w:ascii="ＭＳ ゴシック" w:eastAsia="ＭＳ ゴシック" w:hAnsi="ＭＳ ゴシック"/>
                <w:sz w:val="24"/>
                <w:bdr w:val="single" w:sz="4" w:space="0" w:color="auto"/>
                <w:shd w:val="pct15" w:color="auto" w:fill="FFFFFF"/>
              </w:rPr>
            </w:pPr>
          </w:p>
          <w:p w:rsidR="00204488" w:rsidRPr="001E2A4C" w:rsidRDefault="00204488" w:rsidP="001E2A4C">
            <w:pPr>
              <w:jc w:val="left"/>
              <w:rPr>
                <w:rFonts w:ascii="ＭＳ ゴシック" w:eastAsia="ＭＳ ゴシック" w:hAnsi="ＭＳ ゴシック"/>
                <w:sz w:val="24"/>
                <w:bdr w:val="single" w:sz="4" w:space="0" w:color="auto"/>
                <w:shd w:val="pct15" w:color="auto" w:fill="FFFFFF"/>
              </w:rPr>
            </w:pPr>
          </w:p>
        </w:tc>
        <w:tc>
          <w:tcPr>
            <w:tcW w:w="3447" w:type="dxa"/>
            <w:tcBorders>
              <w:top w:val="single" w:sz="4" w:space="0" w:color="auto"/>
              <w:bottom w:val="single" w:sz="4" w:space="0" w:color="auto"/>
            </w:tcBorders>
          </w:tcPr>
          <w:p w:rsidR="00204488" w:rsidRPr="001E2A4C" w:rsidRDefault="00204488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88" w:rsidRPr="001E2A4C" w:rsidRDefault="00204488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D50B75" w:rsidRPr="001E2A4C" w:rsidRDefault="00D50B75" w:rsidP="00454DBF">
      <w:pPr>
        <w:jc w:val="left"/>
        <w:rPr>
          <w:rFonts w:ascii="ＭＳ ゴシック" w:eastAsia="ＭＳ ゴシック" w:hAnsi="ＭＳ ゴシック"/>
          <w:sz w:val="24"/>
          <w:bdr w:val="single" w:sz="4" w:space="0" w:color="auto"/>
          <w:shd w:val="pct15" w:color="auto" w:fill="FFFFFF"/>
        </w:rPr>
      </w:pPr>
    </w:p>
    <w:p w:rsidR="00454DBF" w:rsidRPr="001E2A4C" w:rsidRDefault="00B53AA5" w:rsidP="00454DBF">
      <w:pPr>
        <w:jc w:val="left"/>
        <w:rPr>
          <w:rFonts w:ascii="ＭＳ ゴシック" w:eastAsia="ＭＳ ゴシック" w:hAnsi="ＭＳ ゴシック"/>
          <w:sz w:val="24"/>
          <w:bdr w:val="single" w:sz="4" w:space="0" w:color="auto"/>
          <w:shd w:val="pct15" w:color="auto" w:fill="FFFFFF"/>
        </w:rPr>
      </w:pPr>
      <w:r w:rsidRPr="001E2A4C">
        <w:rPr>
          <w:rFonts w:ascii="ＭＳ ゴシック" w:eastAsia="ＭＳ ゴシック" w:hAnsi="ＭＳ ゴシック" w:hint="eastAsia"/>
          <w:sz w:val="24"/>
          <w:bdr w:val="single" w:sz="4" w:space="0" w:color="auto"/>
          <w:shd w:val="pct15" w:color="auto" w:fill="FFFFFF"/>
        </w:rPr>
        <w:t>５　その他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0"/>
      </w:tblGrid>
      <w:tr w:rsidR="00B53AA5" w:rsidRPr="001E2A4C" w:rsidTr="007A1271">
        <w:tc>
          <w:tcPr>
            <w:tcW w:w="9870" w:type="dxa"/>
            <w:shd w:val="clear" w:color="auto" w:fill="auto"/>
          </w:tcPr>
          <w:p w:rsidR="00B53AA5" w:rsidRPr="001E2A4C" w:rsidRDefault="00B53AA5" w:rsidP="001E2A4C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E2A4C">
              <w:rPr>
                <w:rFonts w:ascii="ＭＳ ゴシック" w:eastAsia="ＭＳ ゴシック" w:hAnsi="ＭＳ ゴシック" w:hint="eastAsia"/>
                <w:sz w:val="24"/>
              </w:rPr>
              <w:t>（何かお気</w:t>
            </w:r>
            <w:r w:rsidR="00052155">
              <w:rPr>
                <w:rFonts w:ascii="ＭＳ ゴシック" w:eastAsia="ＭＳ ゴシック" w:hAnsi="ＭＳ ゴシック" w:hint="eastAsia"/>
                <w:sz w:val="24"/>
              </w:rPr>
              <w:t>づ</w:t>
            </w:r>
            <w:r w:rsidRPr="001E2A4C">
              <w:rPr>
                <w:rFonts w:ascii="ＭＳ ゴシック" w:eastAsia="ＭＳ ゴシック" w:hAnsi="ＭＳ ゴシック" w:hint="eastAsia"/>
                <w:sz w:val="24"/>
              </w:rPr>
              <w:t>きの点</w:t>
            </w:r>
            <w:r w:rsidR="00052155">
              <w:rPr>
                <w:rFonts w:ascii="ＭＳ ゴシック" w:eastAsia="ＭＳ ゴシック" w:hAnsi="ＭＳ ゴシック" w:hint="eastAsia"/>
                <w:sz w:val="24"/>
              </w:rPr>
              <w:t>等</w:t>
            </w:r>
            <w:r w:rsidRPr="001E2A4C">
              <w:rPr>
                <w:rFonts w:ascii="ＭＳ ゴシック" w:eastAsia="ＭＳ ゴシック" w:hAnsi="ＭＳ ゴシック" w:hint="eastAsia"/>
                <w:sz w:val="24"/>
              </w:rPr>
              <w:t>があれば、記入をお願いします）</w:t>
            </w:r>
          </w:p>
          <w:p w:rsidR="00B53AA5" w:rsidRPr="001E2A4C" w:rsidRDefault="00B53AA5" w:rsidP="001E2A4C">
            <w:pPr>
              <w:jc w:val="left"/>
              <w:rPr>
                <w:rFonts w:ascii="ＭＳ ゴシック" w:eastAsia="ＭＳ ゴシック" w:hAnsi="ＭＳ ゴシック"/>
                <w:sz w:val="24"/>
                <w:bdr w:val="single" w:sz="4" w:space="0" w:color="auto"/>
                <w:shd w:val="pct15" w:color="auto" w:fill="FFFFFF"/>
              </w:rPr>
            </w:pPr>
          </w:p>
          <w:p w:rsidR="00B53AA5" w:rsidRPr="001E2A4C" w:rsidRDefault="00B53AA5" w:rsidP="001E2A4C">
            <w:pPr>
              <w:jc w:val="left"/>
              <w:rPr>
                <w:rFonts w:ascii="ＭＳ ゴシック" w:eastAsia="ＭＳ ゴシック" w:hAnsi="ＭＳ ゴシック"/>
                <w:sz w:val="24"/>
                <w:bdr w:val="single" w:sz="4" w:space="0" w:color="auto"/>
                <w:shd w:val="pct15" w:color="auto" w:fill="FFFFFF"/>
              </w:rPr>
            </w:pPr>
          </w:p>
          <w:p w:rsidR="00B53AA5" w:rsidRPr="001E2A4C" w:rsidRDefault="00B53AA5" w:rsidP="001E2A4C">
            <w:pPr>
              <w:jc w:val="left"/>
              <w:rPr>
                <w:rFonts w:ascii="ＭＳ ゴシック" w:eastAsia="ＭＳ ゴシック" w:hAnsi="ＭＳ ゴシック"/>
                <w:sz w:val="24"/>
                <w:bdr w:val="single" w:sz="4" w:space="0" w:color="auto"/>
                <w:shd w:val="pct15" w:color="auto" w:fill="FFFFFF"/>
              </w:rPr>
            </w:pPr>
          </w:p>
        </w:tc>
      </w:tr>
    </w:tbl>
    <w:p w:rsidR="00B53AA5" w:rsidRPr="001E2A4C" w:rsidRDefault="001868B3" w:rsidP="00B53AA5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290830</wp:posOffset>
                </wp:positionV>
                <wp:extent cx="6600825" cy="553720"/>
                <wp:effectExtent l="9525" t="5080" r="9525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0825" cy="5537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A1271" w:rsidRPr="008F3490" w:rsidRDefault="007A127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F3490">
                              <w:rPr>
                                <w:rFonts w:ascii="ＭＳ ゴシック" w:eastAsia="ＭＳ ゴシック" w:hAnsi="ＭＳ ゴシック" w:hint="eastAsia"/>
                              </w:rPr>
                              <w:t>【連絡先】066-</w:t>
                            </w:r>
                            <w:r w:rsidR="008F28B3">
                              <w:rPr>
                                <w:rFonts w:ascii="ＭＳ ゴシック" w:eastAsia="ＭＳ ゴシック" w:hAnsi="ＭＳ ゴシック"/>
                              </w:rPr>
                              <w:t>8686</w:t>
                            </w:r>
                            <w:bookmarkStart w:id="0" w:name="_GoBack"/>
                            <w:bookmarkEnd w:id="0"/>
                            <w:r w:rsidRPr="008F3490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千歳市</w:t>
                            </w:r>
                            <w:r w:rsidR="008F28B3">
                              <w:rPr>
                                <w:rFonts w:ascii="ＭＳ ゴシック" w:eastAsia="ＭＳ ゴシック" w:hAnsi="ＭＳ ゴシック" w:hint="eastAsia"/>
                              </w:rPr>
                              <w:t>東雲町</w:t>
                            </w:r>
                            <w:r w:rsidR="008F28B3">
                              <w:rPr>
                                <w:rFonts w:ascii="ＭＳ ゴシック" w:eastAsia="ＭＳ ゴシック" w:hAnsi="ＭＳ ゴシック"/>
                              </w:rPr>
                              <w:t>2丁目</w:t>
                            </w:r>
                            <w:r w:rsidR="008F28B3">
                              <w:rPr>
                                <w:rFonts w:ascii="ＭＳ ゴシック" w:eastAsia="ＭＳ ゴシック" w:hAnsi="ＭＳ ゴシック" w:hint="eastAsia"/>
                              </w:rPr>
                              <w:t>34</w:t>
                            </w:r>
                            <w:r w:rsidRPr="008F3490">
                              <w:rPr>
                                <w:rFonts w:ascii="ＭＳ ゴシック" w:eastAsia="ＭＳ ゴシック" w:hAnsi="ＭＳ ゴシック" w:hint="eastAsia"/>
                              </w:rPr>
                              <w:t>番地</w:t>
                            </w:r>
                            <w:r w:rsidR="003A7B19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千歳市</w:t>
                            </w:r>
                            <w:r w:rsidR="005E0563">
                              <w:rPr>
                                <w:rFonts w:ascii="ＭＳ ゴシック" w:eastAsia="ＭＳ ゴシック" w:hAnsi="ＭＳ ゴシック" w:hint="eastAsia"/>
                              </w:rPr>
                              <w:t>市民環境部</w:t>
                            </w:r>
                            <w:r w:rsidR="003A7B19">
                              <w:rPr>
                                <w:rFonts w:ascii="ＭＳ ゴシック" w:eastAsia="ＭＳ ゴシック" w:hAnsi="ＭＳ ゴシック" w:hint="eastAsia"/>
                              </w:rPr>
                              <w:t>環境</w:t>
                            </w:r>
                            <w:r w:rsidR="005E0563">
                              <w:rPr>
                                <w:rFonts w:ascii="ＭＳ ゴシック" w:eastAsia="ＭＳ ゴシック" w:hAnsi="ＭＳ ゴシック" w:hint="eastAsia"/>
                              </w:rPr>
                              <w:t>推進室</w:t>
                            </w:r>
                            <w:r w:rsidR="003A7B19">
                              <w:rPr>
                                <w:rFonts w:ascii="ＭＳ ゴシック" w:eastAsia="ＭＳ ゴシック" w:hAnsi="ＭＳ ゴシック" w:hint="eastAsia"/>
                              </w:rPr>
                              <w:t>廃棄物施設</w:t>
                            </w:r>
                            <w:r w:rsidRPr="008F3490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課　</w:t>
                            </w:r>
                          </w:p>
                          <w:p w:rsidR="007A1271" w:rsidRPr="008F3490" w:rsidRDefault="007A127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F3490">
                              <w:rPr>
                                <w:rFonts w:ascii="ＭＳ ゴシック" w:eastAsia="ＭＳ ゴシック" w:hAnsi="ＭＳ ゴシック" w:hint="eastAsia"/>
                              </w:rPr>
                              <w:t>【ＴＥＬ】０１２３－</w:t>
                            </w:r>
                            <w:r w:rsidR="008F28B3">
                              <w:rPr>
                                <w:rFonts w:ascii="ＭＳ ゴシック" w:eastAsia="ＭＳ ゴシック" w:hAnsi="ＭＳ ゴシック" w:hint="eastAsia"/>
                              </w:rPr>
                              <w:t>２４</w:t>
                            </w:r>
                            <w:r w:rsidRPr="008F3490">
                              <w:rPr>
                                <w:rFonts w:ascii="ＭＳ ゴシック" w:eastAsia="ＭＳ ゴシック" w:hAnsi="ＭＳ ゴシック" w:hint="eastAsia"/>
                              </w:rPr>
                              <w:t>－</w:t>
                            </w:r>
                            <w:r w:rsidR="008F28B3">
                              <w:rPr>
                                <w:rFonts w:ascii="ＭＳ ゴシック" w:eastAsia="ＭＳ ゴシック" w:hAnsi="ＭＳ ゴシック" w:hint="eastAsia"/>
                              </w:rPr>
                              <w:t>０６８９　【ＦＡＸ】０１２３－２２</w:t>
                            </w:r>
                            <w:r w:rsidRPr="008F3490">
                              <w:rPr>
                                <w:rFonts w:ascii="ＭＳ ゴシック" w:eastAsia="ＭＳ ゴシック" w:hAnsi="ＭＳ ゴシック" w:hint="eastAsia"/>
                              </w:rPr>
                              <w:t>－</w:t>
                            </w:r>
                            <w:r w:rsidR="008F28B3">
                              <w:rPr>
                                <w:rFonts w:ascii="ＭＳ ゴシック" w:eastAsia="ＭＳ ゴシック" w:hAnsi="ＭＳ ゴシック" w:hint="eastAsia"/>
                              </w:rPr>
                              <w:t>８８５１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0;margin-top:22.9pt;width:519.75pt;height:4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">
                <v:textbox inset="5.85pt,.7pt,5.85pt,.7pt">
                  <w:txbxContent>
                    <w:p w:rsidR="007A1271" w:rsidRPr="008F3490" w:rsidRDefault="007A127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F3490">
                        <w:rPr>
                          <w:rFonts w:ascii="ＭＳ ゴシック" w:eastAsia="ＭＳ ゴシック" w:hAnsi="ＭＳ ゴシック" w:hint="eastAsia"/>
                        </w:rPr>
                        <w:t>【連絡先】066-</w:t>
                      </w:r>
                      <w:r w:rsidR="008F28B3">
                        <w:rPr>
                          <w:rFonts w:ascii="ＭＳ ゴシック" w:eastAsia="ＭＳ ゴシック" w:hAnsi="ＭＳ ゴシック"/>
                        </w:rPr>
                        <w:t>8686</w:t>
                      </w:r>
                      <w:bookmarkStart w:id="1" w:name="_GoBack"/>
                      <w:bookmarkEnd w:id="1"/>
                      <w:r w:rsidRPr="008F3490">
                        <w:rPr>
                          <w:rFonts w:ascii="ＭＳ ゴシック" w:eastAsia="ＭＳ ゴシック" w:hAnsi="ＭＳ ゴシック" w:hint="eastAsia"/>
                        </w:rPr>
                        <w:t xml:space="preserve">　千歳市</w:t>
                      </w:r>
                      <w:r w:rsidR="008F28B3">
                        <w:rPr>
                          <w:rFonts w:ascii="ＭＳ ゴシック" w:eastAsia="ＭＳ ゴシック" w:hAnsi="ＭＳ ゴシック" w:hint="eastAsia"/>
                        </w:rPr>
                        <w:t>東雲町</w:t>
                      </w:r>
                      <w:r w:rsidR="008F28B3">
                        <w:rPr>
                          <w:rFonts w:ascii="ＭＳ ゴシック" w:eastAsia="ＭＳ ゴシック" w:hAnsi="ＭＳ ゴシック"/>
                        </w:rPr>
                        <w:t>2丁目</w:t>
                      </w:r>
                      <w:r w:rsidR="008F28B3">
                        <w:rPr>
                          <w:rFonts w:ascii="ＭＳ ゴシック" w:eastAsia="ＭＳ ゴシック" w:hAnsi="ＭＳ ゴシック" w:hint="eastAsia"/>
                        </w:rPr>
                        <w:t>34</w:t>
                      </w:r>
                      <w:r w:rsidRPr="008F3490">
                        <w:rPr>
                          <w:rFonts w:ascii="ＭＳ ゴシック" w:eastAsia="ＭＳ ゴシック" w:hAnsi="ＭＳ ゴシック" w:hint="eastAsia"/>
                        </w:rPr>
                        <w:t>番地</w:t>
                      </w:r>
                      <w:r w:rsidR="003A7B19">
                        <w:rPr>
                          <w:rFonts w:ascii="ＭＳ ゴシック" w:eastAsia="ＭＳ ゴシック" w:hAnsi="ＭＳ ゴシック" w:hint="eastAsia"/>
                        </w:rPr>
                        <w:t xml:space="preserve">　千歳市</w:t>
                      </w:r>
                      <w:r w:rsidR="005E0563">
                        <w:rPr>
                          <w:rFonts w:ascii="ＭＳ ゴシック" w:eastAsia="ＭＳ ゴシック" w:hAnsi="ＭＳ ゴシック" w:hint="eastAsia"/>
                        </w:rPr>
                        <w:t>市民環境部</w:t>
                      </w:r>
                      <w:r w:rsidR="003A7B19">
                        <w:rPr>
                          <w:rFonts w:ascii="ＭＳ ゴシック" w:eastAsia="ＭＳ ゴシック" w:hAnsi="ＭＳ ゴシック" w:hint="eastAsia"/>
                        </w:rPr>
                        <w:t>環境</w:t>
                      </w:r>
                      <w:r w:rsidR="005E0563">
                        <w:rPr>
                          <w:rFonts w:ascii="ＭＳ ゴシック" w:eastAsia="ＭＳ ゴシック" w:hAnsi="ＭＳ ゴシック" w:hint="eastAsia"/>
                        </w:rPr>
                        <w:t>推進室</w:t>
                      </w:r>
                      <w:r w:rsidR="003A7B19">
                        <w:rPr>
                          <w:rFonts w:ascii="ＭＳ ゴシック" w:eastAsia="ＭＳ ゴシック" w:hAnsi="ＭＳ ゴシック" w:hint="eastAsia"/>
                        </w:rPr>
                        <w:t>廃棄物施設</w:t>
                      </w:r>
                      <w:r w:rsidRPr="008F3490">
                        <w:rPr>
                          <w:rFonts w:ascii="ＭＳ ゴシック" w:eastAsia="ＭＳ ゴシック" w:hAnsi="ＭＳ ゴシック" w:hint="eastAsia"/>
                        </w:rPr>
                        <w:t xml:space="preserve">課　</w:t>
                      </w:r>
                    </w:p>
                    <w:p w:rsidR="007A1271" w:rsidRPr="008F3490" w:rsidRDefault="007A127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F3490">
                        <w:rPr>
                          <w:rFonts w:ascii="ＭＳ ゴシック" w:eastAsia="ＭＳ ゴシック" w:hAnsi="ＭＳ ゴシック" w:hint="eastAsia"/>
                        </w:rPr>
                        <w:t>【ＴＥＬ】０１２３－</w:t>
                      </w:r>
                      <w:r w:rsidR="008F28B3">
                        <w:rPr>
                          <w:rFonts w:ascii="ＭＳ ゴシック" w:eastAsia="ＭＳ ゴシック" w:hAnsi="ＭＳ ゴシック" w:hint="eastAsia"/>
                        </w:rPr>
                        <w:t>２４</w:t>
                      </w:r>
                      <w:r w:rsidRPr="008F3490">
                        <w:rPr>
                          <w:rFonts w:ascii="ＭＳ ゴシック" w:eastAsia="ＭＳ ゴシック" w:hAnsi="ＭＳ ゴシック" w:hint="eastAsia"/>
                        </w:rPr>
                        <w:t>－</w:t>
                      </w:r>
                      <w:r w:rsidR="008F28B3">
                        <w:rPr>
                          <w:rFonts w:ascii="ＭＳ ゴシック" w:eastAsia="ＭＳ ゴシック" w:hAnsi="ＭＳ ゴシック" w:hint="eastAsia"/>
                        </w:rPr>
                        <w:t>０６８９　【ＦＡＸ】０１２３－２２</w:t>
                      </w:r>
                      <w:r w:rsidRPr="008F3490">
                        <w:rPr>
                          <w:rFonts w:ascii="ＭＳ ゴシック" w:eastAsia="ＭＳ ゴシック" w:hAnsi="ＭＳ ゴシック" w:hint="eastAsia"/>
                        </w:rPr>
                        <w:t>－</w:t>
                      </w:r>
                      <w:r w:rsidR="008F28B3">
                        <w:rPr>
                          <w:rFonts w:ascii="ＭＳ ゴシック" w:eastAsia="ＭＳ ゴシック" w:hAnsi="ＭＳ ゴシック" w:hint="eastAsia"/>
                        </w:rPr>
                        <w:t>８８５１</w:t>
                      </w:r>
                    </w:p>
                  </w:txbxContent>
                </v:textbox>
              </v:shape>
            </w:pict>
          </mc:Fallback>
        </mc:AlternateContent>
      </w:r>
      <w:r w:rsidR="00B53AA5" w:rsidRPr="001E2A4C">
        <w:rPr>
          <w:rFonts w:ascii="ＭＳ ゴシック" w:eastAsia="ＭＳ ゴシック" w:hAnsi="ＭＳ ゴシック" w:hint="eastAsia"/>
          <w:sz w:val="24"/>
        </w:rPr>
        <w:t>ご協力ありがとうございました。</w:t>
      </w:r>
    </w:p>
    <w:sectPr w:rsidR="00B53AA5" w:rsidRPr="001E2A4C" w:rsidSect="007A12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155" w:rsidRDefault="00052155" w:rsidP="00052155">
      <w:r>
        <w:separator/>
      </w:r>
    </w:p>
  </w:endnote>
  <w:endnote w:type="continuationSeparator" w:id="0">
    <w:p w:rsidR="00052155" w:rsidRDefault="00052155" w:rsidP="0005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3D5" w:rsidRDefault="004933D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3D5" w:rsidRDefault="004933D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3D5" w:rsidRDefault="004933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155" w:rsidRDefault="00052155" w:rsidP="00052155">
      <w:r>
        <w:separator/>
      </w:r>
    </w:p>
  </w:footnote>
  <w:footnote w:type="continuationSeparator" w:id="0">
    <w:p w:rsidR="00052155" w:rsidRDefault="00052155" w:rsidP="00052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3D5" w:rsidRDefault="004933D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3D5" w:rsidRDefault="004933D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3D5" w:rsidRDefault="004933D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05"/>
    <w:rsid w:val="0000033E"/>
    <w:rsid w:val="00003591"/>
    <w:rsid w:val="00004F64"/>
    <w:rsid w:val="000079C3"/>
    <w:rsid w:val="00023D4A"/>
    <w:rsid w:val="00032918"/>
    <w:rsid w:val="000337DF"/>
    <w:rsid w:val="00035D26"/>
    <w:rsid w:val="00050D05"/>
    <w:rsid w:val="00052155"/>
    <w:rsid w:val="000653AC"/>
    <w:rsid w:val="0009352E"/>
    <w:rsid w:val="000B1123"/>
    <w:rsid w:val="000C1F56"/>
    <w:rsid w:val="000D177B"/>
    <w:rsid w:val="000D4F42"/>
    <w:rsid w:val="000E15EB"/>
    <w:rsid w:val="000F00D6"/>
    <w:rsid w:val="0010094A"/>
    <w:rsid w:val="00115800"/>
    <w:rsid w:val="001216BD"/>
    <w:rsid w:val="0012699D"/>
    <w:rsid w:val="00140FFA"/>
    <w:rsid w:val="001432C7"/>
    <w:rsid w:val="00164AA8"/>
    <w:rsid w:val="00166196"/>
    <w:rsid w:val="00171A94"/>
    <w:rsid w:val="00172C72"/>
    <w:rsid w:val="00182C75"/>
    <w:rsid w:val="00182F64"/>
    <w:rsid w:val="001868B3"/>
    <w:rsid w:val="001926B5"/>
    <w:rsid w:val="00195DF2"/>
    <w:rsid w:val="00196DF6"/>
    <w:rsid w:val="001C19F6"/>
    <w:rsid w:val="001C3537"/>
    <w:rsid w:val="001D536B"/>
    <w:rsid w:val="001E2A4C"/>
    <w:rsid w:val="002035EF"/>
    <w:rsid w:val="00204488"/>
    <w:rsid w:val="002144A7"/>
    <w:rsid w:val="002219F2"/>
    <w:rsid w:val="002226B1"/>
    <w:rsid w:val="00226977"/>
    <w:rsid w:val="0022798D"/>
    <w:rsid w:val="00250AB8"/>
    <w:rsid w:val="00263AD0"/>
    <w:rsid w:val="002828E4"/>
    <w:rsid w:val="002915B8"/>
    <w:rsid w:val="002D1BC4"/>
    <w:rsid w:val="002D3822"/>
    <w:rsid w:val="002E61CC"/>
    <w:rsid w:val="002E6CD0"/>
    <w:rsid w:val="00307142"/>
    <w:rsid w:val="00330CBE"/>
    <w:rsid w:val="003804A9"/>
    <w:rsid w:val="003830F4"/>
    <w:rsid w:val="003A7B19"/>
    <w:rsid w:val="003B074A"/>
    <w:rsid w:val="003D588D"/>
    <w:rsid w:val="00414F9D"/>
    <w:rsid w:val="00433B58"/>
    <w:rsid w:val="00454DBF"/>
    <w:rsid w:val="00455071"/>
    <w:rsid w:val="00466954"/>
    <w:rsid w:val="00490408"/>
    <w:rsid w:val="004923B3"/>
    <w:rsid w:val="004933D5"/>
    <w:rsid w:val="00497223"/>
    <w:rsid w:val="004A1CEE"/>
    <w:rsid w:val="004A52C1"/>
    <w:rsid w:val="004A76FB"/>
    <w:rsid w:val="004B42B8"/>
    <w:rsid w:val="004C1D84"/>
    <w:rsid w:val="004D3472"/>
    <w:rsid w:val="004D73E3"/>
    <w:rsid w:val="005054DC"/>
    <w:rsid w:val="00511C93"/>
    <w:rsid w:val="00517111"/>
    <w:rsid w:val="00543016"/>
    <w:rsid w:val="005506BA"/>
    <w:rsid w:val="0056326F"/>
    <w:rsid w:val="00572A61"/>
    <w:rsid w:val="00574DAF"/>
    <w:rsid w:val="005B17B2"/>
    <w:rsid w:val="005E0563"/>
    <w:rsid w:val="005E7F33"/>
    <w:rsid w:val="00607A2B"/>
    <w:rsid w:val="006155DC"/>
    <w:rsid w:val="00621B11"/>
    <w:rsid w:val="006258EA"/>
    <w:rsid w:val="00632F95"/>
    <w:rsid w:val="0064138A"/>
    <w:rsid w:val="00652136"/>
    <w:rsid w:val="00661D3B"/>
    <w:rsid w:val="0067154D"/>
    <w:rsid w:val="00671FBA"/>
    <w:rsid w:val="006A4139"/>
    <w:rsid w:val="006A5F74"/>
    <w:rsid w:val="006A5FB4"/>
    <w:rsid w:val="006B0597"/>
    <w:rsid w:val="006C0556"/>
    <w:rsid w:val="006C14C7"/>
    <w:rsid w:val="006E7843"/>
    <w:rsid w:val="00720375"/>
    <w:rsid w:val="00722004"/>
    <w:rsid w:val="0072237C"/>
    <w:rsid w:val="0073749A"/>
    <w:rsid w:val="0075064A"/>
    <w:rsid w:val="00750928"/>
    <w:rsid w:val="007574D4"/>
    <w:rsid w:val="00765416"/>
    <w:rsid w:val="007705D7"/>
    <w:rsid w:val="00780530"/>
    <w:rsid w:val="007A1271"/>
    <w:rsid w:val="007B578F"/>
    <w:rsid w:val="007B6DD8"/>
    <w:rsid w:val="007C5F24"/>
    <w:rsid w:val="007D0458"/>
    <w:rsid w:val="007D646B"/>
    <w:rsid w:val="007D7741"/>
    <w:rsid w:val="007E4AD4"/>
    <w:rsid w:val="00803093"/>
    <w:rsid w:val="008411BF"/>
    <w:rsid w:val="0084779E"/>
    <w:rsid w:val="008508B2"/>
    <w:rsid w:val="0085187F"/>
    <w:rsid w:val="00863435"/>
    <w:rsid w:val="0087693A"/>
    <w:rsid w:val="0088005C"/>
    <w:rsid w:val="00885FA3"/>
    <w:rsid w:val="008868FA"/>
    <w:rsid w:val="008950DF"/>
    <w:rsid w:val="008A2BBC"/>
    <w:rsid w:val="008A524E"/>
    <w:rsid w:val="008A7603"/>
    <w:rsid w:val="008C7485"/>
    <w:rsid w:val="008D5105"/>
    <w:rsid w:val="008E0781"/>
    <w:rsid w:val="008F28B3"/>
    <w:rsid w:val="008F3490"/>
    <w:rsid w:val="008F774E"/>
    <w:rsid w:val="0090008F"/>
    <w:rsid w:val="00962AA1"/>
    <w:rsid w:val="0096799C"/>
    <w:rsid w:val="009827D6"/>
    <w:rsid w:val="009848CC"/>
    <w:rsid w:val="009973E2"/>
    <w:rsid w:val="009A5A13"/>
    <w:rsid w:val="009B1609"/>
    <w:rsid w:val="009C040D"/>
    <w:rsid w:val="009C63B5"/>
    <w:rsid w:val="009E0BF8"/>
    <w:rsid w:val="009E6326"/>
    <w:rsid w:val="00A171DF"/>
    <w:rsid w:val="00A219E9"/>
    <w:rsid w:val="00A26F97"/>
    <w:rsid w:val="00A317BB"/>
    <w:rsid w:val="00A33F42"/>
    <w:rsid w:val="00A43ED5"/>
    <w:rsid w:val="00A45314"/>
    <w:rsid w:val="00A613A1"/>
    <w:rsid w:val="00A66766"/>
    <w:rsid w:val="00A675BB"/>
    <w:rsid w:val="00A83E43"/>
    <w:rsid w:val="00A92C67"/>
    <w:rsid w:val="00A97DE8"/>
    <w:rsid w:val="00AA4E3F"/>
    <w:rsid w:val="00AB1BE0"/>
    <w:rsid w:val="00AB722C"/>
    <w:rsid w:val="00AF3247"/>
    <w:rsid w:val="00AF3D22"/>
    <w:rsid w:val="00B2507D"/>
    <w:rsid w:val="00B27969"/>
    <w:rsid w:val="00B3498B"/>
    <w:rsid w:val="00B42D04"/>
    <w:rsid w:val="00B51F39"/>
    <w:rsid w:val="00B53AA5"/>
    <w:rsid w:val="00B62D19"/>
    <w:rsid w:val="00B67D57"/>
    <w:rsid w:val="00B873E7"/>
    <w:rsid w:val="00BA7ACE"/>
    <w:rsid w:val="00BB4F2D"/>
    <w:rsid w:val="00BC53A0"/>
    <w:rsid w:val="00BC70FE"/>
    <w:rsid w:val="00BD6F68"/>
    <w:rsid w:val="00BF5B67"/>
    <w:rsid w:val="00BF6244"/>
    <w:rsid w:val="00BF727C"/>
    <w:rsid w:val="00C215B0"/>
    <w:rsid w:val="00C306AD"/>
    <w:rsid w:val="00C32A6B"/>
    <w:rsid w:val="00C36A6C"/>
    <w:rsid w:val="00C43BDF"/>
    <w:rsid w:val="00C555CC"/>
    <w:rsid w:val="00C6183B"/>
    <w:rsid w:val="00C61F8C"/>
    <w:rsid w:val="00C633A8"/>
    <w:rsid w:val="00C67644"/>
    <w:rsid w:val="00C7041B"/>
    <w:rsid w:val="00C75625"/>
    <w:rsid w:val="00C76D21"/>
    <w:rsid w:val="00C850F1"/>
    <w:rsid w:val="00C9669C"/>
    <w:rsid w:val="00CA07E8"/>
    <w:rsid w:val="00CC6E1A"/>
    <w:rsid w:val="00CD2238"/>
    <w:rsid w:val="00CF476E"/>
    <w:rsid w:val="00D0297C"/>
    <w:rsid w:val="00D22E6F"/>
    <w:rsid w:val="00D42EE4"/>
    <w:rsid w:val="00D45A51"/>
    <w:rsid w:val="00D46565"/>
    <w:rsid w:val="00D5021E"/>
    <w:rsid w:val="00D50B75"/>
    <w:rsid w:val="00D5232C"/>
    <w:rsid w:val="00D5272F"/>
    <w:rsid w:val="00D548E8"/>
    <w:rsid w:val="00D6148E"/>
    <w:rsid w:val="00DA24E1"/>
    <w:rsid w:val="00DC3F5D"/>
    <w:rsid w:val="00DF2966"/>
    <w:rsid w:val="00DF6B02"/>
    <w:rsid w:val="00DF7D45"/>
    <w:rsid w:val="00E17ABD"/>
    <w:rsid w:val="00E20319"/>
    <w:rsid w:val="00E2253C"/>
    <w:rsid w:val="00E36907"/>
    <w:rsid w:val="00E446B0"/>
    <w:rsid w:val="00E46FD2"/>
    <w:rsid w:val="00E54B1A"/>
    <w:rsid w:val="00E6236D"/>
    <w:rsid w:val="00E73873"/>
    <w:rsid w:val="00E86635"/>
    <w:rsid w:val="00EB015E"/>
    <w:rsid w:val="00EB3B38"/>
    <w:rsid w:val="00ED1A68"/>
    <w:rsid w:val="00EF1B5E"/>
    <w:rsid w:val="00EF7D1D"/>
    <w:rsid w:val="00F06DE4"/>
    <w:rsid w:val="00F22B3F"/>
    <w:rsid w:val="00F45CFF"/>
    <w:rsid w:val="00F8329E"/>
    <w:rsid w:val="00FC4BC4"/>
    <w:rsid w:val="00FC4D9D"/>
    <w:rsid w:val="00FE74EF"/>
    <w:rsid w:val="00FF2663"/>
    <w:rsid w:val="00FF3930"/>
    <w:rsid w:val="00FF6ECA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C7C8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21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5215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521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2155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22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253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64</Words>
  <Characters>371</Characters>
  <DocSecurity>0</DocSecurity>
  <Lines>3</Lines>
  <Paragraphs>1</Paragraphs>
  <ScaleCrop>false</ScaleCrop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2026-08-07T05:56:00Z</dcterms:created>
  <dcterms:modified xsi:type="dcterms:W3CDTF">2026-08-07T05:56:00Z</dcterms:modified>
</cp:coreProperties>
</file>